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7B2" w:rsidRDefault="00986049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B07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ПРИЛОЖЕНИЕ 8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B07B2" w:rsidRDefault="000B07B2" w:rsidP="000B07B2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  </w:t>
      </w:r>
      <w:r w:rsidR="00026552">
        <w:rPr>
          <w:rFonts w:ascii="Times New Roman" w:hAnsi="Times New Roman" w:cs="Times New Roman"/>
          <w:sz w:val="24"/>
          <w:szCs w:val="24"/>
        </w:rPr>
        <w:t>273   от 29.06.2023</w:t>
      </w:r>
      <w:r>
        <w:rPr>
          <w:rFonts w:ascii="Times New Roman" w:hAnsi="Times New Roman" w:cs="Times New Roman"/>
          <w:sz w:val="24"/>
          <w:szCs w:val="24"/>
        </w:rPr>
        <w:t xml:space="preserve"> г                                                  </w:t>
      </w:r>
    </w:p>
    <w:p w:rsidR="000B07B2" w:rsidRDefault="000B07B2" w:rsidP="000B07B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B07B2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54CA9" w:rsidRDefault="000B07B2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</w:t>
      </w:r>
      <w:r w:rsidR="009475D7">
        <w:rPr>
          <w:rFonts w:ascii="Times New Roman" w:hAnsi="Times New Roman" w:cs="Times New Roman"/>
          <w:sz w:val="24"/>
          <w:szCs w:val="24"/>
        </w:rPr>
        <w:t>«</w:t>
      </w:r>
      <w:r w:rsidR="00FD221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5CB5">
        <w:rPr>
          <w:rFonts w:ascii="Times New Roman" w:hAnsi="Times New Roman" w:cs="Times New Roman"/>
          <w:sz w:val="24"/>
          <w:szCs w:val="24"/>
        </w:rPr>
        <w:t>9</w:t>
      </w:r>
    </w:p>
    <w:p w:rsidR="00854CA9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854CA9" w:rsidRDefault="00854CA9" w:rsidP="00854CA9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8821A9" w:rsidRDefault="00854C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854CA9" w:rsidRDefault="008821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</w:t>
      </w:r>
      <w:r w:rsidR="00D47296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№ </w:t>
      </w:r>
      <w:r w:rsidR="00D4729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54CA9" w:rsidRDefault="00854CA9" w:rsidP="00854CA9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0946" w:rsidRPr="00161C4E" w:rsidRDefault="00986049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8694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9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DAD" w:rsidRPr="00F31DAD" w:rsidRDefault="00161C4E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79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24437" w:rsidRPr="00813A14" w:rsidRDefault="00BA6BEE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 w:rsidR="008874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E0CE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472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701"/>
        <w:gridCol w:w="1559"/>
      </w:tblGrid>
      <w:tr w:rsidR="00B30CFE" w:rsidRPr="003D7CA4" w:rsidTr="00D47296">
        <w:trPr>
          <w:trHeight w:val="1490"/>
        </w:trPr>
        <w:tc>
          <w:tcPr>
            <w:tcW w:w="1101" w:type="dxa"/>
          </w:tcPr>
          <w:bookmarkEnd w:id="0"/>
          <w:p w:rsidR="00B30CFE" w:rsidRPr="00B30CFE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</w:t>
            </w:r>
            <w:proofErr w:type="spellStart"/>
            <w:proofErr w:type="gramStart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планиру-емая</w:t>
            </w:r>
            <w:proofErr w:type="spellEnd"/>
            <w:proofErr w:type="gramEnd"/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), тыс. руб.</w:t>
            </w:r>
          </w:p>
        </w:tc>
        <w:tc>
          <w:tcPr>
            <w:tcW w:w="1701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311343" w:rsidRDefault="001E0CEA" w:rsidP="005A5FD6">
            <w:pPr>
              <w:ind w:firstLine="3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EE20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11343" w:rsidRPr="00DF7DCA" w:rsidRDefault="004B2EE8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311343" w:rsidRPr="00A907E6" w:rsidRDefault="004B2EE8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п.г.т.Алексеевка</w:t>
            </w:r>
            <w:proofErr w:type="spellEnd"/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, ул.Набережная, д.1</w:t>
            </w:r>
          </w:p>
        </w:tc>
        <w:tc>
          <w:tcPr>
            <w:tcW w:w="1276" w:type="dxa"/>
          </w:tcPr>
          <w:p w:rsidR="00311343" w:rsidRPr="00A907E6" w:rsidRDefault="001F1C29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E20C5" w:rsidRPr="00A907E6" w:rsidRDefault="004B2EE8" w:rsidP="004B2EE8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      рублей</w:t>
            </w:r>
          </w:p>
        </w:tc>
        <w:tc>
          <w:tcPr>
            <w:tcW w:w="1843" w:type="dxa"/>
          </w:tcPr>
          <w:p w:rsidR="00311343" w:rsidRPr="00A907E6" w:rsidRDefault="00311343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DF7DCA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1444</w:t>
            </w:r>
          </w:p>
        </w:tc>
        <w:tc>
          <w:tcPr>
            <w:tcW w:w="1701" w:type="dxa"/>
          </w:tcPr>
          <w:p w:rsidR="00311343" w:rsidRPr="00A907E6" w:rsidRDefault="00F913A6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134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311343" w:rsidRPr="00A907E6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9927D4" w:rsidRDefault="001E0CEA" w:rsidP="005A5FD6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311343" w:rsidRPr="009927D4" w:rsidRDefault="004B2EE8" w:rsidP="004B2EE8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63:03:0000000:645</w:t>
            </w:r>
          </w:p>
        </w:tc>
        <w:tc>
          <w:tcPr>
            <w:tcW w:w="2835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ул.Ж.д.Советская</w:t>
            </w:r>
            <w:proofErr w:type="spellEnd"/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, д.82</w:t>
            </w:r>
          </w:p>
        </w:tc>
        <w:tc>
          <w:tcPr>
            <w:tcW w:w="1276" w:type="dxa"/>
          </w:tcPr>
          <w:p w:rsidR="00311343" w:rsidRPr="001E0CEA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B2EE8" w:rsidRDefault="00776C6E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  <w:p w:rsidR="00311343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9927D4" w:rsidRDefault="00776C6E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</w:p>
        </w:tc>
        <w:tc>
          <w:tcPr>
            <w:tcW w:w="1701" w:type="dxa"/>
          </w:tcPr>
          <w:p w:rsidR="00311343" w:rsidRPr="009927D4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1343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11343" w:rsidRPr="009927D4" w:rsidRDefault="00311343" w:rsidP="00AF73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9927D4" w:rsidRDefault="00311343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47296" w:rsidRPr="00A907E6" w:rsidTr="009927D4">
        <w:trPr>
          <w:trHeight w:val="3406"/>
        </w:trPr>
        <w:tc>
          <w:tcPr>
            <w:tcW w:w="1101" w:type="dxa"/>
          </w:tcPr>
          <w:p w:rsidR="00D47296" w:rsidRDefault="00D47296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D47296" w:rsidRDefault="00D47296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 и земельный участок</w:t>
            </w:r>
          </w:p>
        </w:tc>
        <w:tc>
          <w:tcPr>
            <w:tcW w:w="2835" w:type="dxa"/>
          </w:tcPr>
          <w:p w:rsidR="00D47296" w:rsidRPr="009927D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Самарская область </w:t>
            </w:r>
            <w:proofErr w:type="spellStart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инель</w:t>
            </w:r>
            <w:proofErr w:type="spellEnd"/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, ул.Набережная, 37А</w:t>
            </w:r>
          </w:p>
        </w:tc>
        <w:tc>
          <w:tcPr>
            <w:tcW w:w="1276" w:type="dxa"/>
          </w:tcPr>
          <w:p w:rsidR="00D47296" w:rsidRPr="001E0CEA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D47296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D47296" w:rsidRPr="003D7CA4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D47296" w:rsidRPr="009927D4" w:rsidRDefault="00D47296" w:rsidP="00D47296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1 444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843" w:type="dxa"/>
          </w:tcPr>
          <w:p w:rsidR="00D47296" w:rsidRPr="003D7CA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D47296" w:rsidRDefault="00D47296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</w:t>
            </w:r>
          </w:p>
        </w:tc>
        <w:tc>
          <w:tcPr>
            <w:tcW w:w="1701" w:type="dxa"/>
          </w:tcPr>
          <w:p w:rsidR="00D47296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7296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D47296" w:rsidRPr="009927D4" w:rsidRDefault="00D47296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469"/>
        </w:trPr>
        <w:tc>
          <w:tcPr>
            <w:tcW w:w="1101" w:type="dxa"/>
          </w:tcPr>
          <w:p w:rsidR="00311343" w:rsidRPr="00A907E6" w:rsidRDefault="00311343" w:rsidP="00580C3A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1343" w:rsidRPr="001E0CEA" w:rsidRDefault="00776C6E" w:rsidP="009474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6971</w:t>
            </w:r>
          </w:p>
        </w:tc>
        <w:tc>
          <w:tcPr>
            <w:tcW w:w="1701" w:type="dxa"/>
          </w:tcPr>
          <w:p w:rsidR="00311343" w:rsidRPr="00A907E6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A907E6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208" w:rsidRPr="0078214F" w:rsidRDefault="00E41208" w:rsidP="00E41208">
      <w:pPr>
        <w:pStyle w:val="aff2"/>
        <w:suppressAutoHyphens/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764FEA" w:rsidRPr="00A907E6" w:rsidRDefault="000B07B2" w:rsidP="00580946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sectPr w:rsidR="00764FEA" w:rsidRPr="00A907E6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BDD" w:rsidRDefault="004B6BDD" w:rsidP="00A53412">
      <w:r>
        <w:separator/>
      </w:r>
    </w:p>
  </w:endnote>
  <w:endnote w:type="continuationSeparator" w:id="0">
    <w:p w:rsidR="004B6BDD" w:rsidRDefault="004B6BDD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BDD" w:rsidRDefault="004B6BDD" w:rsidP="00A53412">
      <w:r>
        <w:separator/>
      </w:r>
    </w:p>
  </w:footnote>
  <w:footnote w:type="continuationSeparator" w:id="0">
    <w:p w:rsidR="004B6BDD" w:rsidRDefault="004B6BDD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30B3"/>
    <w:rsid w:val="00001CC4"/>
    <w:rsid w:val="00004446"/>
    <w:rsid w:val="0000760B"/>
    <w:rsid w:val="000170EC"/>
    <w:rsid w:val="00021FBF"/>
    <w:rsid w:val="00025B3A"/>
    <w:rsid w:val="00026552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866A8"/>
    <w:rsid w:val="00097148"/>
    <w:rsid w:val="000B07B2"/>
    <w:rsid w:val="000B09BF"/>
    <w:rsid w:val="000C2813"/>
    <w:rsid w:val="000C6C12"/>
    <w:rsid w:val="000C7870"/>
    <w:rsid w:val="000E46F2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9309C"/>
    <w:rsid w:val="001A5536"/>
    <w:rsid w:val="001A6FAD"/>
    <w:rsid w:val="001C1C11"/>
    <w:rsid w:val="001D0D74"/>
    <w:rsid w:val="001D10EA"/>
    <w:rsid w:val="001E0CEA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2B5D"/>
    <w:rsid w:val="003C65B2"/>
    <w:rsid w:val="003D7CA4"/>
    <w:rsid w:val="003E27C8"/>
    <w:rsid w:val="003E3E30"/>
    <w:rsid w:val="00425545"/>
    <w:rsid w:val="00426520"/>
    <w:rsid w:val="00430B3A"/>
    <w:rsid w:val="00466DF9"/>
    <w:rsid w:val="0047496D"/>
    <w:rsid w:val="004773E6"/>
    <w:rsid w:val="00495E57"/>
    <w:rsid w:val="0049660B"/>
    <w:rsid w:val="004A1049"/>
    <w:rsid w:val="004B068C"/>
    <w:rsid w:val="004B2AF2"/>
    <w:rsid w:val="004B2EE8"/>
    <w:rsid w:val="004B37BA"/>
    <w:rsid w:val="004B6BDD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0E5"/>
    <w:rsid w:val="00572101"/>
    <w:rsid w:val="00580946"/>
    <w:rsid w:val="00580C3A"/>
    <w:rsid w:val="005A5FD6"/>
    <w:rsid w:val="005A6547"/>
    <w:rsid w:val="005B10C5"/>
    <w:rsid w:val="005B5885"/>
    <w:rsid w:val="005C3C46"/>
    <w:rsid w:val="005F2335"/>
    <w:rsid w:val="005F7E2B"/>
    <w:rsid w:val="00625FB2"/>
    <w:rsid w:val="00627728"/>
    <w:rsid w:val="00631A54"/>
    <w:rsid w:val="00641BA8"/>
    <w:rsid w:val="00643156"/>
    <w:rsid w:val="00646E8B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6C6E"/>
    <w:rsid w:val="0078214F"/>
    <w:rsid w:val="00783365"/>
    <w:rsid w:val="00784DCD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31FDD"/>
    <w:rsid w:val="00845D99"/>
    <w:rsid w:val="008532DC"/>
    <w:rsid w:val="008540A3"/>
    <w:rsid w:val="00854CA9"/>
    <w:rsid w:val="008821A9"/>
    <w:rsid w:val="008874F1"/>
    <w:rsid w:val="008B1244"/>
    <w:rsid w:val="008B3887"/>
    <w:rsid w:val="008D4C0E"/>
    <w:rsid w:val="008D53DD"/>
    <w:rsid w:val="008E3050"/>
    <w:rsid w:val="008F599B"/>
    <w:rsid w:val="009021F1"/>
    <w:rsid w:val="009030B3"/>
    <w:rsid w:val="00905FBC"/>
    <w:rsid w:val="00911E8D"/>
    <w:rsid w:val="00916504"/>
    <w:rsid w:val="009215F2"/>
    <w:rsid w:val="00924437"/>
    <w:rsid w:val="00927E28"/>
    <w:rsid w:val="00931C80"/>
    <w:rsid w:val="009321B1"/>
    <w:rsid w:val="00943C78"/>
    <w:rsid w:val="009474AD"/>
    <w:rsid w:val="009475D7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4A3D"/>
    <w:rsid w:val="009E4B04"/>
    <w:rsid w:val="009F0CBE"/>
    <w:rsid w:val="009F78BB"/>
    <w:rsid w:val="00A006BD"/>
    <w:rsid w:val="00A118B1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95AD0"/>
    <w:rsid w:val="00AC4340"/>
    <w:rsid w:val="00AC7D97"/>
    <w:rsid w:val="00AE5FB3"/>
    <w:rsid w:val="00AF735D"/>
    <w:rsid w:val="00B03A5D"/>
    <w:rsid w:val="00B052A3"/>
    <w:rsid w:val="00B05F21"/>
    <w:rsid w:val="00B11CBA"/>
    <w:rsid w:val="00B13AE6"/>
    <w:rsid w:val="00B15DB9"/>
    <w:rsid w:val="00B239D2"/>
    <w:rsid w:val="00B25A06"/>
    <w:rsid w:val="00B277C1"/>
    <w:rsid w:val="00B30CFE"/>
    <w:rsid w:val="00B41A9C"/>
    <w:rsid w:val="00B4211D"/>
    <w:rsid w:val="00B44B33"/>
    <w:rsid w:val="00B46DB0"/>
    <w:rsid w:val="00B53615"/>
    <w:rsid w:val="00B61FD1"/>
    <w:rsid w:val="00B62ACA"/>
    <w:rsid w:val="00B638BF"/>
    <w:rsid w:val="00B65B3B"/>
    <w:rsid w:val="00B81FF8"/>
    <w:rsid w:val="00B86949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70F8"/>
    <w:rsid w:val="00C142D7"/>
    <w:rsid w:val="00C35324"/>
    <w:rsid w:val="00C41B9E"/>
    <w:rsid w:val="00C60B15"/>
    <w:rsid w:val="00C6511D"/>
    <w:rsid w:val="00C66A73"/>
    <w:rsid w:val="00C72F52"/>
    <w:rsid w:val="00C907D5"/>
    <w:rsid w:val="00C92512"/>
    <w:rsid w:val="00CB05A4"/>
    <w:rsid w:val="00CB0B83"/>
    <w:rsid w:val="00CC1C54"/>
    <w:rsid w:val="00CD1493"/>
    <w:rsid w:val="00CD2890"/>
    <w:rsid w:val="00CE7553"/>
    <w:rsid w:val="00D12320"/>
    <w:rsid w:val="00D12921"/>
    <w:rsid w:val="00D15F43"/>
    <w:rsid w:val="00D24B26"/>
    <w:rsid w:val="00D4713D"/>
    <w:rsid w:val="00D47296"/>
    <w:rsid w:val="00D624B7"/>
    <w:rsid w:val="00D65864"/>
    <w:rsid w:val="00D72947"/>
    <w:rsid w:val="00D8041B"/>
    <w:rsid w:val="00D930FB"/>
    <w:rsid w:val="00D9410B"/>
    <w:rsid w:val="00D946B7"/>
    <w:rsid w:val="00DA7AF2"/>
    <w:rsid w:val="00DE5C79"/>
    <w:rsid w:val="00DF3878"/>
    <w:rsid w:val="00DF3A19"/>
    <w:rsid w:val="00DF7DCA"/>
    <w:rsid w:val="00E023A1"/>
    <w:rsid w:val="00E069C8"/>
    <w:rsid w:val="00E115D6"/>
    <w:rsid w:val="00E41208"/>
    <w:rsid w:val="00E45CDF"/>
    <w:rsid w:val="00E51DD2"/>
    <w:rsid w:val="00E55B62"/>
    <w:rsid w:val="00E652EB"/>
    <w:rsid w:val="00E67229"/>
    <w:rsid w:val="00E7063B"/>
    <w:rsid w:val="00E959B7"/>
    <w:rsid w:val="00EA00C4"/>
    <w:rsid w:val="00EA0540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5CB5"/>
    <w:rsid w:val="00F0743A"/>
    <w:rsid w:val="00F2331B"/>
    <w:rsid w:val="00F31DAD"/>
    <w:rsid w:val="00F35B43"/>
    <w:rsid w:val="00F405FF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3A6"/>
    <w:rsid w:val="00F91728"/>
    <w:rsid w:val="00F9296A"/>
    <w:rsid w:val="00F94529"/>
    <w:rsid w:val="00FA153A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0E46F2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0E46F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0E46F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E46F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6F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E46F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E46F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E46F2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E46F2"/>
    <w:rPr>
      <w:b/>
      <w:color w:val="000080"/>
    </w:rPr>
  </w:style>
  <w:style w:type="character" w:customStyle="1" w:styleId="a4">
    <w:name w:val="Гипертекстовая ссылка"/>
    <w:uiPriority w:val="99"/>
    <w:rsid w:val="000E46F2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0E46F2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0E46F2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0E46F2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0E46F2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0E46F2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0E46F2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0E46F2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0E46F2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0E46F2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0E46F2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0E46F2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0E46F2"/>
  </w:style>
  <w:style w:type="paragraph" w:customStyle="1" w:styleId="af1">
    <w:name w:val="Постоянная часть"/>
    <w:basedOn w:val="af"/>
    <w:next w:val="a"/>
    <w:uiPriority w:val="99"/>
    <w:rsid w:val="000E46F2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0E46F2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0E46F2"/>
  </w:style>
  <w:style w:type="paragraph" w:customStyle="1" w:styleId="af4">
    <w:name w:val="Словарная статья"/>
    <w:basedOn w:val="a"/>
    <w:next w:val="a"/>
    <w:uiPriority w:val="99"/>
    <w:rsid w:val="000E46F2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0E46F2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0E46F2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0E46F2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0E46F2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6B808-7532-4B23-BA9F-36B7D589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193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Устинова</cp:lastModifiedBy>
  <cp:revision>8</cp:revision>
  <cp:lastPrinted>2023-05-04T13:26:00Z</cp:lastPrinted>
  <dcterms:created xsi:type="dcterms:W3CDTF">2023-05-18T07:51:00Z</dcterms:created>
  <dcterms:modified xsi:type="dcterms:W3CDTF">2023-07-04T04:45:00Z</dcterms:modified>
</cp:coreProperties>
</file>